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08" w:rsidRDefault="00F433A2" w:rsidP="0034527E">
      <w:pPr>
        <w:jc w:val="right"/>
      </w:pPr>
      <w:r>
        <w:t>Alla Direttrice del DIMEG</w:t>
      </w:r>
    </w:p>
    <w:p w:rsidR="00F433A2" w:rsidRDefault="00F433A2" w:rsidP="0034527E">
      <w:pPr>
        <w:jc w:val="right"/>
      </w:pPr>
      <w:r>
        <w:t>UNICAL</w:t>
      </w:r>
    </w:p>
    <w:p w:rsidR="00F433A2" w:rsidRDefault="00F433A2" w:rsidP="0034527E">
      <w:pPr>
        <w:jc w:val="right"/>
      </w:pPr>
      <w:r>
        <w:t>SEDE</w:t>
      </w:r>
    </w:p>
    <w:p w:rsidR="00116508" w:rsidRDefault="00116508" w:rsidP="00116508"/>
    <w:p w:rsidR="00F433A2" w:rsidRDefault="00F433A2" w:rsidP="00EC0ECB">
      <w:pPr>
        <w:jc w:val="both"/>
        <w:rPr>
          <w:b/>
        </w:rPr>
      </w:pPr>
    </w:p>
    <w:p w:rsidR="00F433A2" w:rsidRDefault="00F433A2" w:rsidP="00EC0ECB">
      <w:pPr>
        <w:jc w:val="both"/>
        <w:rPr>
          <w:b/>
        </w:rPr>
      </w:pPr>
    </w:p>
    <w:p w:rsidR="00004670" w:rsidRPr="00EC0ECB" w:rsidRDefault="00004670" w:rsidP="00EC0ECB">
      <w:pPr>
        <w:jc w:val="both"/>
        <w:rPr>
          <w:b/>
        </w:rPr>
      </w:pPr>
      <w:r w:rsidRPr="00EC0ECB">
        <w:rPr>
          <w:b/>
        </w:rPr>
        <w:t xml:space="preserve">OGGETTO: </w:t>
      </w:r>
      <w:r w:rsidR="00C12C86">
        <w:rPr>
          <w:b/>
        </w:rPr>
        <w:t xml:space="preserve">Istanza </w:t>
      </w:r>
      <w:r w:rsidR="00F433A2">
        <w:rPr>
          <w:b/>
        </w:rPr>
        <w:t>i</w:t>
      </w:r>
      <w:r w:rsidRPr="00EC0ECB">
        <w:rPr>
          <w:b/>
        </w:rPr>
        <w:t xml:space="preserve">ncarico a svolgere trasferta </w:t>
      </w:r>
      <w:r w:rsidR="00D21B3D">
        <w:rPr>
          <w:b/>
        </w:rPr>
        <w:t xml:space="preserve">per </w:t>
      </w:r>
      <w:r w:rsidR="00A73A67" w:rsidRPr="00EC0ECB">
        <w:rPr>
          <w:b/>
        </w:rPr>
        <w:t xml:space="preserve">attività nell’interesse </w:t>
      </w:r>
      <w:r w:rsidR="00D21B3D">
        <w:rPr>
          <w:b/>
        </w:rPr>
        <w:t>del DIMEG.</w:t>
      </w:r>
    </w:p>
    <w:p w:rsidR="00004670" w:rsidRDefault="00004670" w:rsidP="00116508"/>
    <w:p w:rsidR="00D21B3D" w:rsidRDefault="00F433A2" w:rsidP="005843ED">
      <w:pPr>
        <w:jc w:val="both"/>
      </w:pPr>
      <w:r>
        <w:t>Il/</w:t>
      </w:r>
      <w:r w:rsidR="00D21B3D">
        <w:t>La</w:t>
      </w:r>
      <w:r w:rsidR="00553A9D" w:rsidRPr="00EC0ECB">
        <w:t xml:space="preserve"> Sottoscritt</w:t>
      </w:r>
      <w:r>
        <w:t>o/</w:t>
      </w:r>
      <w:r w:rsidR="00553A9D" w:rsidRPr="00EC0ECB">
        <w:t>a</w:t>
      </w:r>
      <w:r w:rsidR="00D21B3D">
        <w:t>,</w:t>
      </w:r>
      <w:r w:rsidR="00116508" w:rsidRPr="00EC0ECB">
        <w:t xml:space="preserve"> </w:t>
      </w:r>
      <w:r w:rsidR="00553A9D" w:rsidRPr="00EC0ECB">
        <w:t>Prof.</w:t>
      </w:r>
      <w:r>
        <w:t>/</w:t>
      </w:r>
      <w:proofErr w:type="spellStart"/>
      <w:r w:rsidR="00553A9D" w:rsidRPr="00EC0ECB">
        <w:t>ssa</w:t>
      </w:r>
      <w:proofErr w:type="spellEnd"/>
      <w:r w:rsidR="00553A9D" w:rsidRPr="00EC0ECB">
        <w:t xml:space="preserve"> </w:t>
      </w:r>
      <w:r>
        <w:t>………………………………………………</w:t>
      </w:r>
      <w:r w:rsidR="00553A9D" w:rsidRPr="00EC0ECB">
        <w:t xml:space="preserve">, </w:t>
      </w:r>
      <w:r>
        <w:t>in qualità di ………………………………………………………………………… in servizio presso i</w:t>
      </w:r>
      <w:r w:rsidR="00116508">
        <w:t xml:space="preserve">l Dipartimento di Ingegneria Meccanica, Energetica e Gestionale </w:t>
      </w:r>
      <w:r w:rsidR="00D21B3D">
        <w:t>(DIMEG) dell’Università della Calabria</w:t>
      </w:r>
      <w:r w:rsidR="009B1E2F">
        <w:t xml:space="preserve"> (UNICAL),</w:t>
      </w:r>
    </w:p>
    <w:p w:rsidR="00F433A2" w:rsidRDefault="00F433A2" w:rsidP="005843ED">
      <w:pPr>
        <w:jc w:val="both"/>
      </w:pPr>
    </w:p>
    <w:p w:rsidR="00F433A2" w:rsidRDefault="00F433A2" w:rsidP="00F433A2">
      <w:pPr>
        <w:jc w:val="center"/>
      </w:pPr>
      <w:r>
        <w:t>CHIEDE</w:t>
      </w:r>
    </w:p>
    <w:p w:rsidR="00243CB5" w:rsidRDefault="00F433A2" w:rsidP="005843ED">
      <w:pPr>
        <w:jc w:val="both"/>
      </w:pPr>
      <w:r>
        <w:t xml:space="preserve">di </w:t>
      </w:r>
      <w:r w:rsidR="00116508">
        <w:t xml:space="preserve">affidare un </w:t>
      </w:r>
      <w:r w:rsidR="00116508" w:rsidRPr="0023671B">
        <w:rPr>
          <w:b/>
        </w:rPr>
        <w:t>incarico non retribuito</w:t>
      </w:r>
      <w:r w:rsidR="00243CB5">
        <w:rPr>
          <w:b/>
        </w:rPr>
        <w:t xml:space="preserve"> </w:t>
      </w:r>
      <w:r w:rsidR="00243CB5">
        <w:t>al seguente</w:t>
      </w:r>
      <w:r w:rsidR="00243CB5" w:rsidRPr="00243CB5">
        <w:t xml:space="preserve"> soggett</w:t>
      </w:r>
      <w:r w:rsidR="00243CB5">
        <w:t>o</w:t>
      </w:r>
      <w:r w:rsidR="00243CB5" w:rsidRPr="00243CB5">
        <w:t>, formalmente incaricat</w:t>
      </w:r>
      <w:r w:rsidR="00243CB5">
        <w:t>o</w:t>
      </w:r>
      <w:r w:rsidR="00243CB5" w:rsidRPr="00243CB5">
        <w:t>, anche a titolo gratuito, a svolgere un’attività nell’interesse dell’Ateneo</w:t>
      </w:r>
      <w:r w:rsidR="00243CB5">
        <w:t xml:space="preserve">: ................................................ (email.....................................), </w:t>
      </w:r>
      <w:r w:rsidR="00116508">
        <w:t xml:space="preserve">finalizzato </w:t>
      </w:r>
      <w:r w:rsidR="0023671B">
        <w:t xml:space="preserve">al </w:t>
      </w:r>
      <w:r w:rsidR="00116508">
        <w:t xml:space="preserve">compimento della seguente </w:t>
      </w:r>
      <w:r w:rsidR="00EC0ECB">
        <w:t>trasferta</w:t>
      </w:r>
      <w:r w:rsidR="00116508">
        <w:t xml:space="preserve"> (</w:t>
      </w:r>
      <w:r w:rsidR="00E96781" w:rsidRPr="009B1E2F">
        <w:rPr>
          <w:color w:val="0070C0"/>
        </w:rPr>
        <w:t>Indica</w:t>
      </w:r>
      <w:r w:rsidR="00EC0ECB" w:rsidRPr="009B1E2F">
        <w:rPr>
          <w:color w:val="0070C0"/>
        </w:rPr>
        <w:t>re</w:t>
      </w:r>
      <w:r w:rsidR="00E96781" w:rsidRPr="009B1E2F">
        <w:rPr>
          <w:color w:val="0070C0"/>
        </w:rPr>
        <w:t xml:space="preserve"> oggetto e località </w:t>
      </w:r>
      <w:r w:rsidR="00D21B3D" w:rsidRPr="009B1E2F">
        <w:rPr>
          <w:color w:val="0070C0"/>
        </w:rPr>
        <w:t>della</w:t>
      </w:r>
      <w:r w:rsidR="00E96781" w:rsidRPr="009B1E2F">
        <w:rPr>
          <w:color w:val="0070C0"/>
        </w:rPr>
        <w:t xml:space="preserve"> </w:t>
      </w:r>
      <w:r w:rsidR="00EC0ECB" w:rsidRPr="009B1E2F">
        <w:rPr>
          <w:color w:val="0070C0"/>
        </w:rPr>
        <w:t>trasferta</w:t>
      </w:r>
      <w:r w:rsidR="00E96781" w:rsidRPr="009B1E2F">
        <w:rPr>
          <w:color w:val="0070C0"/>
        </w:rPr>
        <w:t xml:space="preserve"> e </w:t>
      </w:r>
      <w:r w:rsidR="00EC0ECB" w:rsidRPr="009B1E2F">
        <w:rPr>
          <w:color w:val="0070C0"/>
        </w:rPr>
        <w:t xml:space="preserve">allegare </w:t>
      </w:r>
      <w:r w:rsidR="00E96781" w:rsidRPr="009B1E2F">
        <w:rPr>
          <w:color w:val="0070C0"/>
        </w:rPr>
        <w:t>copia locandina dell’evento</w:t>
      </w:r>
      <w:r w:rsidR="009B1E2F">
        <w:rPr>
          <w:color w:val="0070C0"/>
        </w:rPr>
        <w:t xml:space="preserve"> oppure </w:t>
      </w:r>
      <w:r w:rsidR="00EC0ECB" w:rsidRPr="009B1E2F">
        <w:rPr>
          <w:color w:val="0070C0"/>
        </w:rPr>
        <w:t>aggiungere link evento</w:t>
      </w:r>
      <w:r w:rsidR="00116508" w:rsidRPr="009B1E2F">
        <w:rPr>
          <w:color w:val="0070C0"/>
        </w:rPr>
        <w:t>)</w:t>
      </w:r>
      <w:r w:rsidR="00116508" w:rsidRPr="00EC0ECB">
        <w:rPr>
          <w:color w:val="0070C0"/>
        </w:rPr>
        <w:t xml:space="preserve"> </w:t>
      </w:r>
      <w:r w:rsidR="00116508">
        <w:t>……………………………………………………………………………</w:t>
      </w:r>
      <w:r w:rsidR="00D21B3D">
        <w:t>,</w:t>
      </w:r>
      <w:r w:rsidR="00116508">
        <w:t xml:space="preserve"> </w:t>
      </w:r>
    </w:p>
    <w:p w:rsidR="00243CB5" w:rsidRDefault="00243CB5" w:rsidP="005843ED">
      <w:pPr>
        <w:jc w:val="both"/>
      </w:pPr>
    </w:p>
    <w:p w:rsidR="00243CB5" w:rsidRDefault="00243CB5" w:rsidP="005843ED">
      <w:pPr>
        <w:jc w:val="both"/>
      </w:pPr>
      <w:r>
        <w:t>con la seguente motivazione ...............................................................................................................</w:t>
      </w:r>
      <w:bookmarkStart w:id="0" w:name="_GoBack"/>
      <w:bookmarkEnd w:id="0"/>
    </w:p>
    <w:p w:rsidR="009B1E2F" w:rsidRDefault="00116508" w:rsidP="005843ED">
      <w:pPr>
        <w:jc w:val="both"/>
      </w:pPr>
      <w:r>
        <w:t>per la quale avrà diritto al solo rimborso delle spese sostenute</w:t>
      </w:r>
      <w:r w:rsidR="00D577FE">
        <w:t xml:space="preserve"> per la trasferta (</w:t>
      </w:r>
      <w:r w:rsidR="00EC0ECB" w:rsidRPr="00D21B3D">
        <w:rPr>
          <w:sz w:val="20"/>
          <w:szCs w:val="20"/>
        </w:rPr>
        <w:t xml:space="preserve">art. 2, comma 2, lett. d REGOLAMENTO UNICAL MISSIONI E TRASFERTE E RELATIVI RIMBORSI SPESE </w:t>
      </w:r>
      <w:r w:rsidR="00D21B3D" w:rsidRPr="00D21B3D">
        <w:rPr>
          <w:sz w:val="20"/>
          <w:szCs w:val="20"/>
        </w:rPr>
        <w:t>vigente</w:t>
      </w:r>
      <w:r w:rsidR="00D577FE" w:rsidRPr="002A0D89">
        <w:t>)</w:t>
      </w:r>
      <w:r w:rsidR="009B1E2F">
        <w:t>.</w:t>
      </w:r>
    </w:p>
    <w:p w:rsidR="00243CB5" w:rsidRDefault="00243CB5" w:rsidP="005843ED">
      <w:pPr>
        <w:jc w:val="both"/>
      </w:pPr>
    </w:p>
    <w:p w:rsidR="00116508" w:rsidRDefault="009B1E2F" w:rsidP="005843ED">
      <w:pPr>
        <w:jc w:val="both"/>
      </w:pPr>
      <w:r>
        <w:t xml:space="preserve">Tale incarico verrà svolto </w:t>
      </w:r>
      <w:r w:rsidR="00116508">
        <w:t>nell’ambito della seguente attività/progetto di ricerca</w:t>
      </w:r>
      <w:r w:rsidR="0023671B">
        <w:t xml:space="preserve"> </w:t>
      </w:r>
      <w:r w:rsidR="00116508">
        <w:t xml:space="preserve">finanziata </w:t>
      </w:r>
      <w:r>
        <w:t>dai</w:t>
      </w:r>
      <w:r w:rsidR="00116508">
        <w:t xml:space="preserve"> fondi</w:t>
      </w:r>
      <w:r w:rsidR="0023671B">
        <w:t xml:space="preserve"> </w:t>
      </w:r>
      <w:r w:rsidR="00116508">
        <w:t>………………………………………………………………</w:t>
      </w:r>
      <w:r w:rsidRPr="00D21B3D">
        <w:rPr>
          <w:color w:val="2E74B5" w:themeColor="accent1" w:themeShade="BF"/>
        </w:rPr>
        <w:t>(indicare fondo specifico se spesa rendicontabile),</w:t>
      </w:r>
      <w:r w:rsidR="00116508">
        <w:t xml:space="preserve"> di cui è </w:t>
      </w:r>
      <w:r>
        <w:t>R</w:t>
      </w:r>
      <w:r w:rsidR="00116508">
        <w:t>esponsabile il</w:t>
      </w:r>
      <w:r w:rsidR="00D21B3D">
        <w:t>/la</w:t>
      </w:r>
      <w:r w:rsidR="00116508">
        <w:t xml:space="preserve"> </w:t>
      </w:r>
      <w:r w:rsidR="00D21B3D">
        <w:t>P</w:t>
      </w:r>
      <w:r w:rsidR="00116508">
        <w:t>rof</w:t>
      </w:r>
      <w:r w:rsidR="00D21B3D">
        <w:t>/</w:t>
      </w:r>
      <w:proofErr w:type="spellStart"/>
      <w:r w:rsidR="00D21B3D">
        <w:t>ssa</w:t>
      </w:r>
      <w:proofErr w:type="spellEnd"/>
      <w:r w:rsidR="00116508">
        <w:t>……………………………………….</w:t>
      </w:r>
      <w:r w:rsidR="0023671B">
        <w:t xml:space="preserve"> </w:t>
      </w:r>
    </w:p>
    <w:p w:rsidR="00116508" w:rsidRDefault="00116508" w:rsidP="00116508">
      <w:pPr>
        <w:jc w:val="both"/>
      </w:pPr>
      <w:r>
        <w:t xml:space="preserve">Al riguardo </w:t>
      </w:r>
      <w:r w:rsidR="00D21B3D">
        <w:t xml:space="preserve">si </w:t>
      </w:r>
      <w:r>
        <w:t xml:space="preserve">precisa che la </w:t>
      </w:r>
      <w:r w:rsidR="0023671B">
        <w:t>trasferta</w:t>
      </w:r>
      <w:r>
        <w:t xml:space="preserve"> avrà inizio dalle ore ……………… del giorno ………………… e che la durata della </w:t>
      </w:r>
      <w:r w:rsidR="00D21B3D">
        <w:t>trasferta</w:t>
      </w:r>
      <w:r>
        <w:t xml:space="preserve"> è prevista in giorni …………………………...…. compreso il viaggio</w:t>
      </w:r>
      <w:r w:rsidR="005843ED">
        <w:t>.</w:t>
      </w:r>
    </w:p>
    <w:p w:rsidR="00116508" w:rsidRDefault="009B1E2F" w:rsidP="009B1E2F">
      <w:pPr>
        <w:jc w:val="both"/>
      </w:pPr>
      <w:r>
        <w:t xml:space="preserve">L’occasione è gradita per porgere </w:t>
      </w:r>
      <w:r w:rsidR="00116508">
        <w:t>Cordial</w:t>
      </w:r>
      <w:r>
        <w:t>i Saluti.</w:t>
      </w:r>
    </w:p>
    <w:p w:rsidR="00116508" w:rsidRDefault="00116508" w:rsidP="00116508">
      <w:pPr>
        <w:jc w:val="right"/>
        <w:rPr>
          <w:caps/>
          <w:sz w:val="22"/>
          <w:szCs w:val="22"/>
        </w:rPr>
      </w:pPr>
    </w:p>
    <w:p w:rsidR="00116508" w:rsidRDefault="00116508" w:rsidP="00116508">
      <w:pPr>
        <w:jc w:val="right"/>
        <w:rPr>
          <w:caps/>
          <w:sz w:val="22"/>
          <w:szCs w:val="22"/>
        </w:rPr>
      </w:pPr>
    </w:p>
    <w:p w:rsidR="00116508" w:rsidRDefault="00116508" w:rsidP="00116508">
      <w:pPr>
        <w:jc w:val="both"/>
      </w:pPr>
      <w:r>
        <w:t>Il</w:t>
      </w:r>
      <w:r w:rsidR="00D21B3D">
        <w:t>/la</w:t>
      </w:r>
      <w:r>
        <w:t xml:space="preserve"> </w:t>
      </w:r>
      <w:r w:rsidR="00F433A2">
        <w:t>Richiedente/</w:t>
      </w:r>
      <w:r>
        <w:t>Responsabile dei fondi</w:t>
      </w:r>
    </w:p>
    <w:p w:rsidR="00116508" w:rsidRDefault="00116508" w:rsidP="00116508">
      <w:pPr>
        <w:jc w:val="both"/>
      </w:pPr>
      <w:r>
        <w:t>Prof</w:t>
      </w:r>
      <w:r w:rsidR="00D21B3D">
        <w:t>/</w:t>
      </w:r>
      <w:proofErr w:type="spellStart"/>
      <w:r w:rsidR="00D21B3D">
        <w:t>ssa</w:t>
      </w:r>
      <w:proofErr w:type="spellEnd"/>
      <w:r>
        <w:t>…………………….</w:t>
      </w:r>
    </w:p>
    <w:p w:rsidR="00116508" w:rsidRDefault="00116508" w:rsidP="00116508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116508" w:rsidRDefault="00116508" w:rsidP="00116508">
      <w:pPr>
        <w:ind w:left="4956" w:firstLine="708"/>
        <w:jc w:val="both"/>
      </w:pPr>
      <w:r>
        <w:t xml:space="preserve"> </w:t>
      </w:r>
      <w:r w:rsidR="00091A4D">
        <w:t xml:space="preserve">   </w:t>
      </w:r>
      <w:r w:rsidR="00D21B3D">
        <w:t xml:space="preserve">           </w:t>
      </w:r>
      <w:r w:rsidR="00091A4D">
        <w:t xml:space="preserve"> </w:t>
      </w:r>
      <w:r>
        <w:t>Visto</w:t>
      </w:r>
      <w:r w:rsidR="00D21B3D">
        <w:t>,</w:t>
      </w:r>
      <w:r>
        <w:t xml:space="preserve"> si autorizza</w:t>
      </w:r>
    </w:p>
    <w:p w:rsidR="00116508" w:rsidRDefault="00091A4D" w:rsidP="00116508">
      <w:pPr>
        <w:ind w:left="4956" w:firstLine="708"/>
        <w:jc w:val="both"/>
      </w:pPr>
      <w:r>
        <w:t xml:space="preserve">   </w:t>
      </w:r>
      <w:r w:rsidR="00116508">
        <w:t xml:space="preserve">     </w:t>
      </w:r>
      <w:r w:rsidR="00D21B3D">
        <w:t xml:space="preserve">   </w:t>
      </w:r>
      <w:r w:rsidR="00116508">
        <w:t xml:space="preserve"> </w:t>
      </w:r>
      <w:r w:rsidR="00553A9D">
        <w:t>La Direttrice</w:t>
      </w:r>
      <w:r w:rsidR="00D21B3D">
        <w:t xml:space="preserve"> del DIMEG</w:t>
      </w:r>
    </w:p>
    <w:p w:rsidR="00116508" w:rsidRPr="00D21B3D" w:rsidRDefault="00116508" w:rsidP="00116508">
      <w:pPr>
        <w:ind w:left="4956" w:firstLine="708"/>
        <w:jc w:val="both"/>
      </w:pPr>
      <w:r w:rsidRPr="00D21B3D">
        <w:t>(</w:t>
      </w:r>
      <w:r w:rsidR="00553A9D" w:rsidRPr="00D21B3D">
        <w:t xml:space="preserve">Prof.ssa </w:t>
      </w:r>
      <w:r w:rsidR="00091A4D" w:rsidRPr="00D21B3D">
        <w:t xml:space="preserve">Ing. </w:t>
      </w:r>
      <w:r w:rsidR="00553A9D" w:rsidRPr="00D21B3D">
        <w:t>Francesca GUERRIERO</w:t>
      </w:r>
      <w:r w:rsidRPr="00D21B3D">
        <w:t>)</w:t>
      </w:r>
    </w:p>
    <w:p w:rsidR="00555492" w:rsidRDefault="00555492" w:rsidP="00116508">
      <w:pPr>
        <w:ind w:left="4956" w:firstLine="708"/>
        <w:jc w:val="both"/>
      </w:pPr>
    </w:p>
    <w:p w:rsidR="00116508" w:rsidRDefault="00116508" w:rsidP="00116508">
      <w:pPr>
        <w:ind w:left="4956" w:firstLine="84"/>
        <w:jc w:val="both"/>
      </w:pPr>
      <w:r>
        <w:t xml:space="preserve">              ___________________________</w:t>
      </w:r>
      <w:r w:rsidR="005D525F">
        <w:t>_______</w:t>
      </w:r>
    </w:p>
    <w:p w:rsidR="00D21B3D" w:rsidRDefault="00D21B3D" w:rsidP="00E30990">
      <w:pPr>
        <w:jc w:val="both"/>
      </w:pPr>
    </w:p>
    <w:sectPr w:rsidR="00D21B3D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A2" w:rsidRDefault="000168A2" w:rsidP="00D70E59">
      <w:r>
        <w:separator/>
      </w:r>
    </w:p>
  </w:endnote>
  <w:endnote w:type="continuationSeparator" w:id="0">
    <w:p w:rsidR="000168A2" w:rsidRDefault="000168A2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646A" w:rsidTr="0072074B">
      <w:tc>
        <w:tcPr>
          <w:tcW w:w="3510" w:type="dxa"/>
          <w:shd w:val="clear" w:color="auto" w:fill="auto"/>
        </w:tcPr>
        <w:p w:rsidR="00BB2D95" w:rsidRP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717DA0" w:rsidRPr="000A324F" w:rsidRDefault="00717DA0" w:rsidP="00BB2D95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BB2D95">
            <w:rPr>
              <w:rFonts w:ascii="Calibri" w:hAnsi="Calibri"/>
              <w:color w:val="000000"/>
              <w:sz w:val="16"/>
              <w:szCs w:val="16"/>
            </w:rPr>
            <w:t>46C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9C4D07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Tel. 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2646A">
            <w:rPr>
              <w:rFonts w:ascii="Calibri" w:hAnsi="Calibri"/>
              <w:sz w:val="16"/>
              <w:szCs w:val="16"/>
              <w:lang w:val="en-US"/>
            </w:rPr>
            <w:t>6802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BB2D95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F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ax 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4673</w:t>
          </w:r>
        </w:p>
        <w:p w:rsidR="00BB2D95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dipartimento.dimeg@unical.it </w:t>
          </w:r>
        </w:p>
        <w:p w:rsidR="00D70E59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D70E59" w:rsidRPr="00B2646A" w:rsidRDefault="0072074B" w:rsidP="00947066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646A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646A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A2" w:rsidRDefault="000168A2" w:rsidP="00D70E59">
      <w:r>
        <w:separator/>
      </w:r>
    </w:p>
  </w:footnote>
  <w:footnote w:type="continuationSeparator" w:id="0">
    <w:p w:rsidR="000168A2" w:rsidRDefault="000168A2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59" w:rsidRDefault="00A75DC3">
    <w:pPr>
      <w:pStyle w:val="Intestazione"/>
    </w:pPr>
    <w:r>
      <w:rPr>
        <w:noProof/>
      </w:rPr>
      <w:drawing>
        <wp:inline distT="0" distB="0" distL="0" distR="0">
          <wp:extent cx="2438400" cy="628650"/>
          <wp:effectExtent l="0" t="0" r="0" b="0"/>
          <wp:docPr id="1" name="Immagine 1" descr="marchio per carta lettera word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54" w:rsidRDefault="0037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216D6"/>
    <w:multiLevelType w:val="hybridMultilevel"/>
    <w:tmpl w:val="E36E899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04670"/>
    <w:rsid w:val="00005DE0"/>
    <w:rsid w:val="000063D0"/>
    <w:rsid w:val="000105DA"/>
    <w:rsid w:val="000168A2"/>
    <w:rsid w:val="00091A4D"/>
    <w:rsid w:val="000A324F"/>
    <w:rsid w:val="000B6C62"/>
    <w:rsid w:val="00102FA6"/>
    <w:rsid w:val="00116508"/>
    <w:rsid w:val="00121207"/>
    <w:rsid w:val="001B4702"/>
    <w:rsid w:val="001B7D89"/>
    <w:rsid w:val="001D10E5"/>
    <w:rsid w:val="00235E98"/>
    <w:rsid w:val="0023671B"/>
    <w:rsid w:val="00243CB5"/>
    <w:rsid w:val="00256967"/>
    <w:rsid w:val="002A0D89"/>
    <w:rsid w:val="002B2E1E"/>
    <w:rsid w:val="002F5F59"/>
    <w:rsid w:val="003321D4"/>
    <w:rsid w:val="0034527E"/>
    <w:rsid w:val="00374454"/>
    <w:rsid w:val="00393C8C"/>
    <w:rsid w:val="004269FE"/>
    <w:rsid w:val="00454EEF"/>
    <w:rsid w:val="0048193F"/>
    <w:rsid w:val="004A3CE7"/>
    <w:rsid w:val="00517522"/>
    <w:rsid w:val="005428CB"/>
    <w:rsid w:val="00553A9D"/>
    <w:rsid w:val="00555492"/>
    <w:rsid w:val="00555D47"/>
    <w:rsid w:val="0057221A"/>
    <w:rsid w:val="005843ED"/>
    <w:rsid w:val="005D525F"/>
    <w:rsid w:val="006278DC"/>
    <w:rsid w:val="0066019C"/>
    <w:rsid w:val="006B46F1"/>
    <w:rsid w:val="00716A7C"/>
    <w:rsid w:val="00717DA0"/>
    <w:rsid w:val="0072074B"/>
    <w:rsid w:val="00734B55"/>
    <w:rsid w:val="00820D28"/>
    <w:rsid w:val="00822234"/>
    <w:rsid w:val="008903D6"/>
    <w:rsid w:val="008C6C58"/>
    <w:rsid w:val="009151EE"/>
    <w:rsid w:val="00942720"/>
    <w:rsid w:val="00947066"/>
    <w:rsid w:val="009B1E2F"/>
    <w:rsid w:val="009C4D07"/>
    <w:rsid w:val="009D0EE2"/>
    <w:rsid w:val="009D749F"/>
    <w:rsid w:val="00A10F96"/>
    <w:rsid w:val="00A4242D"/>
    <w:rsid w:val="00A60C56"/>
    <w:rsid w:val="00A7088D"/>
    <w:rsid w:val="00A73A67"/>
    <w:rsid w:val="00A75DC3"/>
    <w:rsid w:val="00B02BE3"/>
    <w:rsid w:val="00B2646A"/>
    <w:rsid w:val="00B378BB"/>
    <w:rsid w:val="00B535C6"/>
    <w:rsid w:val="00B67CD3"/>
    <w:rsid w:val="00BB2D95"/>
    <w:rsid w:val="00C12C86"/>
    <w:rsid w:val="00C245EC"/>
    <w:rsid w:val="00C260D9"/>
    <w:rsid w:val="00C847A5"/>
    <w:rsid w:val="00D21B3D"/>
    <w:rsid w:val="00D577FE"/>
    <w:rsid w:val="00D57DE4"/>
    <w:rsid w:val="00D70E59"/>
    <w:rsid w:val="00D818A2"/>
    <w:rsid w:val="00DA7948"/>
    <w:rsid w:val="00DB1E63"/>
    <w:rsid w:val="00E30127"/>
    <w:rsid w:val="00E30990"/>
    <w:rsid w:val="00E53E58"/>
    <w:rsid w:val="00E636C9"/>
    <w:rsid w:val="00E96781"/>
    <w:rsid w:val="00EB0526"/>
    <w:rsid w:val="00EC0ECB"/>
    <w:rsid w:val="00F13797"/>
    <w:rsid w:val="00F433A2"/>
    <w:rsid w:val="00F52931"/>
    <w:rsid w:val="00F65CDA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AB007"/>
  <w14:defaultImageDpi w14:val="300"/>
  <w15:chartTrackingRefBased/>
  <w15:docId w15:val="{97DF7B99-44EA-4411-9701-5BD3AB6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Stefania Salerno</cp:lastModifiedBy>
  <cp:revision>2</cp:revision>
  <dcterms:created xsi:type="dcterms:W3CDTF">2025-06-25T09:28:00Z</dcterms:created>
  <dcterms:modified xsi:type="dcterms:W3CDTF">2025-06-25T09:28:00Z</dcterms:modified>
</cp:coreProperties>
</file>